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Layout w:type="fixed"/>
        <w:tblLook w:val="04A0"/>
      </w:tblPr>
      <w:tblGrid>
        <w:gridCol w:w="5387"/>
        <w:gridCol w:w="5387"/>
      </w:tblGrid>
      <w:tr w:rsidR="00901C0C" w:rsidRPr="00904127" w:rsidTr="00B2462C">
        <w:trPr>
          <w:trHeight w:val="3107"/>
        </w:trPr>
        <w:tc>
          <w:tcPr>
            <w:tcW w:w="5387" w:type="dxa"/>
          </w:tcPr>
          <w:p w:rsidR="00901C0C" w:rsidRPr="00904127" w:rsidRDefault="00901C0C" w:rsidP="00B2462C">
            <w:pPr>
              <w:pStyle w:val="a3"/>
              <w:spacing w:line="360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5387" w:type="dxa"/>
          </w:tcPr>
          <w:p w:rsidR="00901C0C" w:rsidRPr="00904127" w:rsidRDefault="00901C0C" w:rsidP="00B2462C">
            <w:pPr>
              <w:tabs>
                <w:tab w:val="left" w:pos="133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0C" w:rsidRPr="00904127" w:rsidRDefault="00901C0C" w:rsidP="00B2462C">
            <w:pPr>
              <w:tabs>
                <w:tab w:val="left" w:pos="1335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Ректору ФГБОУ ВО ДВГМУ </w:t>
            </w:r>
          </w:p>
          <w:p w:rsidR="00901C0C" w:rsidRPr="00904127" w:rsidRDefault="00901C0C" w:rsidP="00B2462C">
            <w:pPr>
              <w:tabs>
                <w:tab w:val="left" w:pos="1335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Минздрава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России</w:t>
            </w:r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01C0C" w:rsidRPr="00904127" w:rsidRDefault="00901C0C" w:rsidP="00B2462C">
            <w:pPr>
              <w:tabs>
                <w:tab w:val="left" w:pos="1335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К.В. </w:t>
            </w:r>
            <w:proofErr w:type="spellStart"/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Жмеренецкому</w:t>
            </w:r>
            <w:proofErr w:type="spellEnd"/>
          </w:p>
          <w:p w:rsidR="00901C0C" w:rsidRPr="00904127" w:rsidRDefault="00901C0C" w:rsidP="00B246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________________</w:t>
            </w:r>
          </w:p>
          <w:p w:rsidR="00901C0C" w:rsidRPr="00904127" w:rsidRDefault="00901C0C" w:rsidP="00B246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901C0C" w:rsidRPr="00904127" w:rsidRDefault="00901C0C" w:rsidP="0090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127">
        <w:rPr>
          <w:rFonts w:ascii="Times New Roman" w:hAnsi="Times New Roman" w:cs="Times New Roman"/>
          <w:sz w:val="28"/>
          <w:szCs w:val="28"/>
        </w:rPr>
        <w:t>Заявление</w:t>
      </w:r>
    </w:p>
    <w:p w:rsidR="00901C0C" w:rsidRPr="00904127" w:rsidRDefault="00901C0C" w:rsidP="00901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1C0C" w:rsidRPr="00407207" w:rsidRDefault="00901C0C" w:rsidP="00901C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412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 _</w:t>
      </w:r>
      <w:r w:rsidRPr="009041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904127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   согласно объявлению, размещенному ___________________________ от  «____» ________________ 20____ года.</w:t>
      </w:r>
    </w:p>
    <w:p w:rsidR="00901C0C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Pr="00904127" w:rsidRDefault="00901C0C" w:rsidP="00901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C" w:rsidRDefault="00901C0C" w:rsidP="00901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127">
        <w:rPr>
          <w:rFonts w:ascii="Times New Roman" w:hAnsi="Times New Roman" w:cs="Times New Roman"/>
          <w:sz w:val="28"/>
          <w:szCs w:val="28"/>
        </w:rPr>
        <w:t>Дата, ФИО, подпись</w:t>
      </w:r>
    </w:p>
    <w:p w:rsidR="00901C0C" w:rsidRDefault="00901C0C" w:rsidP="0090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163" w:rsidRDefault="00924163"/>
    <w:sectPr w:rsidR="00924163" w:rsidSect="009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1C0C"/>
    <w:rsid w:val="00901C0C"/>
    <w:rsid w:val="0092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C0C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01C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</dc:creator>
  <cp:keywords/>
  <dc:description/>
  <cp:lastModifiedBy>Сазонова</cp:lastModifiedBy>
  <cp:revision>2</cp:revision>
  <dcterms:created xsi:type="dcterms:W3CDTF">2020-11-11T01:39:00Z</dcterms:created>
  <dcterms:modified xsi:type="dcterms:W3CDTF">2020-11-11T01:39:00Z</dcterms:modified>
</cp:coreProperties>
</file>